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82" w:rsidRDefault="008A6982" w:rsidP="008A6982">
      <w:pPr>
        <w:pStyle w:val="1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0" t="0" r="9525" b="0"/>
            <wp:docPr id="1" name="Рисунок 1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82" w:rsidRPr="000603FC" w:rsidRDefault="008A6982" w:rsidP="008A6982">
      <w:pPr>
        <w:pStyle w:val="1"/>
        <w:jc w:val="center"/>
        <w:rPr>
          <w:b/>
          <w:sz w:val="20"/>
          <w:szCs w:val="20"/>
        </w:rPr>
      </w:pPr>
    </w:p>
    <w:p w:rsidR="008A6982" w:rsidRDefault="008A6982" w:rsidP="008A6982">
      <w:pPr>
        <w:pStyle w:val="1"/>
        <w:jc w:val="center"/>
        <w:rPr>
          <w:b/>
        </w:rPr>
      </w:pPr>
      <w:r>
        <w:rPr>
          <w:b/>
        </w:rPr>
        <w:t xml:space="preserve">УПРАВЛЕНИЕ ФИНАНСОВ АДМИНИСТРАЦИИ </w:t>
      </w:r>
    </w:p>
    <w:p w:rsidR="008A6982" w:rsidRDefault="008A6982" w:rsidP="008A6982">
      <w:pPr>
        <w:pStyle w:val="1"/>
        <w:jc w:val="center"/>
      </w:pPr>
      <w:r>
        <w:rPr>
          <w:b/>
        </w:rPr>
        <w:t>ГОРОДСКОГО ОКРУГА ГОРОД ЕЛЕЦ</w:t>
      </w:r>
      <w:r w:rsidRPr="00751189">
        <w:t xml:space="preserve"> </w:t>
      </w:r>
    </w:p>
    <w:p w:rsidR="008A6982" w:rsidRDefault="008A6982" w:rsidP="008A6982">
      <w:pPr>
        <w:pStyle w:val="1"/>
        <w:jc w:val="center"/>
        <w:rPr>
          <w:b/>
        </w:rPr>
      </w:pPr>
      <w:r w:rsidRPr="00751189">
        <w:rPr>
          <w:b/>
        </w:rPr>
        <w:t>ЛИПЕЦКОЙ ОБЛАСТИ РОССИЙСКОЙ ФЕДЕРАЦИИ</w:t>
      </w:r>
    </w:p>
    <w:p w:rsidR="008A6982" w:rsidRPr="000603FC" w:rsidRDefault="008A6982" w:rsidP="008A6982">
      <w:pPr>
        <w:jc w:val="center"/>
        <w:rPr>
          <w:b/>
          <w:bCs/>
          <w:sz w:val="20"/>
          <w:szCs w:val="20"/>
        </w:rPr>
      </w:pPr>
    </w:p>
    <w:p w:rsidR="008A6982" w:rsidRPr="004F09E9" w:rsidRDefault="008A6982" w:rsidP="008A6982">
      <w:pPr>
        <w:jc w:val="center"/>
        <w:rPr>
          <w:b/>
          <w:bCs/>
          <w:sz w:val="32"/>
          <w:szCs w:val="32"/>
        </w:rPr>
      </w:pPr>
      <w:r w:rsidRPr="004F09E9">
        <w:rPr>
          <w:b/>
          <w:bCs/>
          <w:sz w:val="32"/>
          <w:szCs w:val="32"/>
        </w:rPr>
        <w:t>ПРИКАЗ</w:t>
      </w:r>
    </w:p>
    <w:p w:rsidR="008A6982" w:rsidRDefault="008A6982" w:rsidP="008A6982">
      <w:pPr>
        <w:jc w:val="center"/>
      </w:pPr>
      <w:r>
        <w:t>городской округ город Елец</w:t>
      </w:r>
      <w:r w:rsidRPr="00751189">
        <w:t xml:space="preserve"> Липецкой области Российской Федерации</w:t>
      </w:r>
    </w:p>
    <w:p w:rsidR="008A6982" w:rsidRPr="000603FC" w:rsidRDefault="008A6982" w:rsidP="008A6982">
      <w:pPr>
        <w:jc w:val="center"/>
        <w:rPr>
          <w:sz w:val="20"/>
          <w:szCs w:val="20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552"/>
        <w:gridCol w:w="540"/>
        <w:gridCol w:w="1051"/>
      </w:tblGrid>
      <w:tr w:rsidR="008A6982" w:rsidTr="003243DA"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82" w:rsidRDefault="00370A80" w:rsidP="00370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21.09.2023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8A6982" w:rsidRDefault="008A6982" w:rsidP="003243DA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A6982" w:rsidRDefault="008A6982" w:rsidP="003243DA">
            <w:pPr>
              <w:ind w:right="-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8A6982" w:rsidRDefault="00370A80" w:rsidP="003243DA">
            <w:pPr>
              <w:ind w:left="-7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</w:tbl>
    <w:p w:rsidR="008A6982" w:rsidRPr="000603FC" w:rsidRDefault="008A6982" w:rsidP="008A6982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720"/>
      </w:tblGrid>
      <w:tr w:rsidR="008A6982" w:rsidTr="003243DA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8A6982" w:rsidRDefault="008A6982" w:rsidP="003243DA">
            <w:pPr>
              <w:autoSpaceDE w:val="0"/>
              <w:autoSpaceDN w:val="0"/>
              <w:adjustRightInd w:val="0"/>
              <w:ind w:right="4854"/>
              <w:jc w:val="both"/>
              <w:rPr>
                <w:sz w:val="12"/>
                <w:szCs w:val="12"/>
              </w:rPr>
            </w:pPr>
          </w:p>
        </w:tc>
        <w:tc>
          <w:tcPr>
            <w:tcW w:w="3600" w:type="dxa"/>
          </w:tcPr>
          <w:p w:rsidR="008A6982" w:rsidRDefault="008A6982" w:rsidP="003243DA">
            <w:pPr>
              <w:autoSpaceDE w:val="0"/>
              <w:autoSpaceDN w:val="0"/>
              <w:adjustRightInd w:val="0"/>
              <w:ind w:right="4854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6982" w:rsidRDefault="008A6982" w:rsidP="003243DA">
            <w:pPr>
              <w:autoSpaceDE w:val="0"/>
              <w:autoSpaceDN w:val="0"/>
              <w:adjustRightInd w:val="0"/>
              <w:ind w:right="4854"/>
              <w:jc w:val="both"/>
              <w:rPr>
                <w:sz w:val="12"/>
                <w:szCs w:val="12"/>
              </w:rPr>
            </w:pPr>
          </w:p>
        </w:tc>
      </w:tr>
    </w:tbl>
    <w:p w:rsidR="008A6982" w:rsidRDefault="008A6982" w:rsidP="008A6982">
      <w:pPr>
        <w:pStyle w:val="a3"/>
        <w:ind w:right="4820" w:firstLine="0"/>
        <w:rPr>
          <w:sz w:val="28"/>
        </w:rPr>
      </w:pPr>
      <w:r>
        <w:rPr>
          <w:sz w:val="28"/>
        </w:rPr>
        <w:t xml:space="preserve">Об утверждении </w:t>
      </w:r>
      <w:r w:rsidR="0040600F">
        <w:rPr>
          <w:sz w:val="28"/>
        </w:rPr>
        <w:t>Р</w:t>
      </w:r>
      <w:r>
        <w:rPr>
          <w:sz w:val="28"/>
        </w:rPr>
        <w:t>егламента реализации</w:t>
      </w:r>
      <w:r w:rsidR="003243DA">
        <w:rPr>
          <w:sz w:val="28"/>
        </w:rPr>
        <w:t xml:space="preserve"> Управлением финансов администрации городского округа город Елец</w:t>
      </w:r>
      <w:r>
        <w:rPr>
          <w:sz w:val="28"/>
        </w:rPr>
        <w:t xml:space="preserve"> полномочий администратора доходов бюджета по взысканию дебиторской задолженности по платежам в бюджет городского округа горо</w:t>
      </w:r>
      <w:r w:rsidR="003243DA">
        <w:rPr>
          <w:sz w:val="28"/>
        </w:rPr>
        <w:t>д Елец, пеням и штрафам по ним</w:t>
      </w:r>
    </w:p>
    <w:p w:rsidR="008A6982" w:rsidRPr="000603FC" w:rsidRDefault="008A6982" w:rsidP="008A69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A6982" w:rsidRDefault="008A6982" w:rsidP="008A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43040B">
        <w:rPr>
          <w:sz w:val="28"/>
        </w:rPr>
        <w:t xml:space="preserve">Приказом </w:t>
      </w:r>
      <w:r w:rsidR="0043040B" w:rsidRPr="0043040B">
        <w:rPr>
          <w:sz w:val="28"/>
        </w:rPr>
        <w:t>Мин</w:t>
      </w:r>
      <w:r w:rsidR="0043040B">
        <w:rPr>
          <w:sz w:val="28"/>
        </w:rPr>
        <w:t xml:space="preserve">истерства </w:t>
      </w:r>
      <w:r w:rsidR="0043040B" w:rsidRPr="0043040B">
        <w:rPr>
          <w:sz w:val="28"/>
        </w:rPr>
        <w:t>фина</w:t>
      </w:r>
      <w:r w:rsidR="0043040B">
        <w:rPr>
          <w:sz w:val="28"/>
        </w:rPr>
        <w:t>нсов</w:t>
      </w:r>
      <w:r w:rsidR="0043040B" w:rsidRPr="0043040B">
        <w:rPr>
          <w:sz w:val="28"/>
        </w:rPr>
        <w:t xml:space="preserve"> России от 18.11.2022 </w:t>
      </w:r>
      <w:r w:rsidR="0043040B">
        <w:rPr>
          <w:sz w:val="28"/>
        </w:rPr>
        <w:t>№</w:t>
      </w:r>
      <w:r w:rsidR="0043040B" w:rsidRPr="0043040B">
        <w:rPr>
          <w:sz w:val="28"/>
        </w:rPr>
        <w:t xml:space="preserve">172н </w:t>
      </w:r>
      <w:r w:rsidR="0043040B">
        <w:rPr>
          <w:sz w:val="28"/>
        </w:rPr>
        <w:t>«</w:t>
      </w:r>
      <w:r w:rsidR="0043040B" w:rsidRPr="0043040B">
        <w:rPr>
          <w:sz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43040B">
        <w:rPr>
          <w:sz w:val="28"/>
        </w:rPr>
        <w:t xml:space="preserve">», постановлением администрации городского округа город Елец </w:t>
      </w:r>
      <w:r w:rsidR="0043040B" w:rsidRPr="0043040B">
        <w:rPr>
          <w:sz w:val="28"/>
        </w:rPr>
        <w:t>от 01.11.2021 №1671 «О Порядке осуществления органами местного самоуправления городского округа город Елец и (или) находящимися в их ведении казенными</w:t>
      </w:r>
      <w:proofErr w:type="gramEnd"/>
      <w:r w:rsidR="0043040B" w:rsidRPr="0043040B">
        <w:rPr>
          <w:sz w:val="28"/>
        </w:rPr>
        <w:t xml:space="preserve"> учреждениями бюджетных </w:t>
      </w:r>
      <w:proofErr w:type="gramStart"/>
      <w:r w:rsidR="0043040B" w:rsidRPr="0043040B">
        <w:rPr>
          <w:sz w:val="28"/>
        </w:rPr>
        <w:t>полномочий главных администраторов доходов бюджета городского округа</w:t>
      </w:r>
      <w:proofErr w:type="gramEnd"/>
      <w:r w:rsidR="0043040B" w:rsidRPr="0043040B">
        <w:rPr>
          <w:sz w:val="28"/>
        </w:rPr>
        <w:t xml:space="preserve"> город Елец и о признании утратившим силу постановления администрации города Ельца от 24.12.2013 №2007»</w:t>
      </w:r>
      <w:r w:rsidR="0043040B">
        <w:rPr>
          <w:sz w:val="28"/>
        </w:rPr>
        <w:t xml:space="preserve"> (с изменениями), </w:t>
      </w:r>
      <w:r w:rsidR="0043040B" w:rsidRPr="0040600F">
        <w:rPr>
          <w:sz w:val="28"/>
        </w:rPr>
        <w:t>приказом Управления финансов администрации городского округа город Елец</w:t>
      </w:r>
      <w:r w:rsidR="0040600F">
        <w:rPr>
          <w:sz w:val="28"/>
        </w:rPr>
        <w:t xml:space="preserve"> от 22.12.2021 №78 «Об исполнении полномочий администратора доходов бюджета городского округа город Елец» (с изменениями)</w:t>
      </w:r>
      <w:r w:rsidR="0043040B">
        <w:rPr>
          <w:sz w:val="28"/>
        </w:rPr>
        <w:t xml:space="preserve"> </w:t>
      </w:r>
    </w:p>
    <w:p w:rsidR="008A6982" w:rsidRPr="000603FC" w:rsidRDefault="008A6982" w:rsidP="008A69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A6982" w:rsidRDefault="008A6982" w:rsidP="008A698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8A6982" w:rsidRPr="000603FC" w:rsidRDefault="008A6982" w:rsidP="008A69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A6982" w:rsidRDefault="008A6982" w:rsidP="008A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0E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40600F" w:rsidRPr="0040600F">
        <w:rPr>
          <w:sz w:val="28"/>
        </w:rPr>
        <w:t xml:space="preserve">Регламент </w:t>
      </w:r>
      <w:r w:rsidR="003243DA" w:rsidRPr="003243DA">
        <w:rPr>
          <w:sz w:val="28"/>
        </w:rPr>
        <w:t>реализации Управлением финансов администрации городского округа город Елец полномочий администратора доходов бюджета по взысканию дебиторской задолженности по платежам в бюджет городского округа город Елец, пеням и штрафам по ним</w:t>
      </w:r>
      <w:r>
        <w:rPr>
          <w:sz w:val="28"/>
        </w:rPr>
        <w:t>, согласно приложению к настоящему приказу.</w:t>
      </w:r>
    </w:p>
    <w:p w:rsidR="008A6982" w:rsidRPr="00846550" w:rsidRDefault="0040600F" w:rsidP="008A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A6982">
        <w:rPr>
          <w:sz w:val="28"/>
          <w:szCs w:val="28"/>
        </w:rPr>
        <w:t xml:space="preserve">. </w:t>
      </w:r>
      <w:proofErr w:type="gramStart"/>
      <w:r w:rsidR="008A6982" w:rsidRPr="009300E5">
        <w:rPr>
          <w:bCs/>
          <w:sz w:val="28"/>
          <w:szCs w:val="28"/>
        </w:rPr>
        <w:t>Контроль за</w:t>
      </w:r>
      <w:proofErr w:type="gramEnd"/>
      <w:r w:rsidR="008A6982" w:rsidRPr="009300E5">
        <w:rPr>
          <w:bCs/>
          <w:sz w:val="28"/>
          <w:szCs w:val="28"/>
        </w:rPr>
        <w:t xml:space="preserve"> выполнением настоящего приказа</w:t>
      </w:r>
      <w:r w:rsidR="008A6982">
        <w:rPr>
          <w:bCs/>
          <w:sz w:val="28"/>
          <w:szCs w:val="28"/>
        </w:rPr>
        <w:t xml:space="preserve"> возложить на </w:t>
      </w:r>
      <w:r w:rsidR="00EF5A0C" w:rsidRPr="00EF5A0C">
        <w:rPr>
          <w:bCs/>
          <w:sz w:val="28"/>
          <w:szCs w:val="28"/>
        </w:rPr>
        <w:t>начальника отдела бюджетного учета и отчетности Карасеву Наталью Александровну</w:t>
      </w:r>
      <w:r w:rsidR="00EF5A0C">
        <w:rPr>
          <w:bCs/>
          <w:sz w:val="28"/>
          <w:szCs w:val="28"/>
        </w:rPr>
        <w:t>,</w:t>
      </w:r>
      <w:r w:rsidR="00EF5A0C" w:rsidRPr="00EF5A0C">
        <w:rPr>
          <w:bCs/>
          <w:sz w:val="28"/>
          <w:szCs w:val="28"/>
        </w:rPr>
        <w:t xml:space="preserve"> </w:t>
      </w:r>
      <w:r w:rsidR="00416C14" w:rsidRPr="00416C14">
        <w:rPr>
          <w:bCs/>
          <w:sz w:val="28"/>
          <w:szCs w:val="28"/>
        </w:rPr>
        <w:t xml:space="preserve">начальника отдела доходов </w:t>
      </w:r>
      <w:r w:rsidR="008A6982">
        <w:rPr>
          <w:bCs/>
          <w:sz w:val="28"/>
          <w:szCs w:val="28"/>
        </w:rPr>
        <w:t>Киселеву Наталью Владимировну.</w:t>
      </w:r>
    </w:p>
    <w:p w:rsidR="008A6982" w:rsidRDefault="008A6982" w:rsidP="008A6982">
      <w:pPr>
        <w:jc w:val="both"/>
        <w:rPr>
          <w:sz w:val="28"/>
          <w:szCs w:val="28"/>
        </w:rPr>
      </w:pPr>
    </w:p>
    <w:p w:rsidR="00416C14" w:rsidRDefault="00416C14" w:rsidP="008A6982">
      <w:pPr>
        <w:jc w:val="both"/>
        <w:rPr>
          <w:sz w:val="28"/>
          <w:szCs w:val="28"/>
        </w:rPr>
      </w:pPr>
    </w:p>
    <w:p w:rsidR="0040600F" w:rsidRDefault="0040600F" w:rsidP="008A6982">
      <w:pPr>
        <w:jc w:val="both"/>
        <w:rPr>
          <w:sz w:val="28"/>
        </w:rPr>
      </w:pPr>
    </w:p>
    <w:p w:rsidR="008A6982" w:rsidRDefault="008A6982" w:rsidP="008A6982">
      <w:pPr>
        <w:jc w:val="both"/>
        <w:rPr>
          <w:sz w:val="28"/>
        </w:rPr>
      </w:pPr>
      <w:r>
        <w:rPr>
          <w:sz w:val="28"/>
        </w:rPr>
        <w:t>Начальник Управления финансов</w:t>
      </w:r>
    </w:p>
    <w:p w:rsidR="008A6982" w:rsidRDefault="008A6982" w:rsidP="008A6982">
      <w:pPr>
        <w:jc w:val="both"/>
        <w:rPr>
          <w:sz w:val="28"/>
        </w:rPr>
      </w:pPr>
      <w:r>
        <w:rPr>
          <w:sz w:val="28"/>
        </w:rPr>
        <w:t>администрации городского округа</w:t>
      </w:r>
    </w:p>
    <w:p w:rsidR="008A6982" w:rsidRDefault="008A6982" w:rsidP="008A6982">
      <w:pPr>
        <w:jc w:val="both"/>
        <w:rPr>
          <w:sz w:val="28"/>
        </w:rPr>
      </w:pPr>
      <w:r>
        <w:rPr>
          <w:sz w:val="28"/>
        </w:rPr>
        <w:t xml:space="preserve">город Елец                                                                                                 Н.В. Лыкова </w:t>
      </w:r>
    </w:p>
    <w:p w:rsidR="008A6982" w:rsidRDefault="008A6982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8A6982" w:rsidRDefault="008A6982" w:rsidP="008A6982">
      <w:pPr>
        <w:jc w:val="both"/>
        <w:rPr>
          <w:sz w:val="20"/>
          <w:szCs w:val="20"/>
        </w:rPr>
      </w:pPr>
      <w:r>
        <w:rPr>
          <w:sz w:val="20"/>
          <w:szCs w:val="20"/>
        </w:rPr>
        <w:t>Киселева Н.В.</w:t>
      </w:r>
    </w:p>
    <w:p w:rsidR="008A6982" w:rsidRDefault="008A6982" w:rsidP="008A6982">
      <w:pPr>
        <w:jc w:val="both"/>
        <w:rPr>
          <w:sz w:val="20"/>
          <w:szCs w:val="20"/>
        </w:rPr>
      </w:pPr>
      <w:r w:rsidRPr="009300E5">
        <w:rPr>
          <w:sz w:val="20"/>
          <w:szCs w:val="20"/>
        </w:rPr>
        <w:t>4-21-93</w:t>
      </w:r>
    </w:p>
    <w:p w:rsidR="00BF23C3" w:rsidRDefault="00BF23C3">
      <w:pPr>
        <w:pStyle w:val="ConsPlusNormal"/>
        <w:sectPr w:rsidR="00BF23C3" w:rsidSect="008A69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3641" w:rsidRDefault="00073641" w:rsidP="00073641">
      <w:pPr>
        <w:pStyle w:val="ConsPlusNormal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73641" w:rsidRDefault="0040600F" w:rsidP="00073641">
      <w:pPr>
        <w:pStyle w:val="ConsPlusNormal"/>
        <w:ind w:left="9639"/>
        <w:rPr>
          <w:rFonts w:ascii="Times New Roman" w:hAnsi="Times New Roman" w:cs="Times New Roman"/>
        </w:rPr>
      </w:pPr>
      <w:r w:rsidRPr="00073641">
        <w:rPr>
          <w:rFonts w:ascii="Times New Roman" w:hAnsi="Times New Roman" w:cs="Times New Roman"/>
        </w:rPr>
        <w:t>к приказу Управления финансов администрации городского округа город Елец</w:t>
      </w:r>
    </w:p>
    <w:p w:rsidR="00073641" w:rsidRDefault="00073641" w:rsidP="00073641">
      <w:pPr>
        <w:pStyle w:val="ConsPlusNormal"/>
        <w:ind w:left="9639"/>
        <w:rPr>
          <w:rFonts w:ascii="Times New Roman" w:hAnsi="Times New Roman" w:cs="Times New Roman"/>
        </w:rPr>
      </w:pPr>
      <w:r w:rsidRPr="00073641">
        <w:rPr>
          <w:rFonts w:ascii="Times New Roman" w:hAnsi="Times New Roman" w:cs="Times New Roman"/>
        </w:rPr>
        <w:t xml:space="preserve">от </w:t>
      </w:r>
      <w:r w:rsidR="00370A80">
        <w:rPr>
          <w:rFonts w:ascii="Times New Roman" w:hAnsi="Times New Roman" w:cs="Times New Roman"/>
        </w:rPr>
        <w:t>21.09.2023</w:t>
      </w:r>
      <w:r w:rsidRPr="0007364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70A80">
        <w:rPr>
          <w:rFonts w:ascii="Times New Roman" w:hAnsi="Times New Roman" w:cs="Times New Roman"/>
        </w:rPr>
        <w:t>47</w:t>
      </w:r>
      <w:bookmarkStart w:id="0" w:name="_GoBack"/>
      <w:bookmarkEnd w:id="0"/>
    </w:p>
    <w:p w:rsidR="00BF23C3" w:rsidRDefault="00073641" w:rsidP="00073641">
      <w:pPr>
        <w:pStyle w:val="ConsPlusNormal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73641">
        <w:rPr>
          <w:rFonts w:ascii="Times New Roman" w:hAnsi="Times New Roman" w:cs="Times New Roman"/>
        </w:rPr>
        <w:t xml:space="preserve">Об утверждении Регламента </w:t>
      </w:r>
      <w:r w:rsidR="003243DA" w:rsidRPr="003243DA">
        <w:rPr>
          <w:rFonts w:ascii="Times New Roman" w:hAnsi="Times New Roman" w:cs="Times New Roman"/>
        </w:rPr>
        <w:t>реализации Управлением финансов администрации городского округа город Елец полномочий администратора доходов бюджета по взысканию дебиторской задолженности по платежам в бюджет городского округа город Елец, пеням и штрафам по ним</w:t>
      </w:r>
      <w:r>
        <w:rPr>
          <w:rFonts w:ascii="Times New Roman" w:hAnsi="Times New Roman" w:cs="Times New Roman"/>
        </w:rPr>
        <w:t>»</w:t>
      </w:r>
    </w:p>
    <w:p w:rsidR="00073641" w:rsidRDefault="00073641" w:rsidP="00073641">
      <w:pPr>
        <w:pStyle w:val="ConsPlusNormal"/>
        <w:ind w:left="9639"/>
        <w:rPr>
          <w:rFonts w:ascii="Times New Roman" w:hAnsi="Times New Roman" w:cs="Times New Roman"/>
        </w:rPr>
      </w:pPr>
    </w:p>
    <w:p w:rsidR="0040600F" w:rsidRDefault="00073641" w:rsidP="003243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64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3243DA" w:rsidRPr="003243DA">
        <w:rPr>
          <w:rFonts w:ascii="Times New Roman" w:hAnsi="Times New Roman" w:cs="Times New Roman"/>
          <w:sz w:val="28"/>
          <w:szCs w:val="28"/>
        </w:rPr>
        <w:t>реализации Управлением финансов администрации городского округа город Елец полномочий администратора доходов бюджета по взысканию дебиторской задолженности по платежам в бюджет городского округа город Елец, пеням и штрафам по ним</w:t>
      </w:r>
    </w:p>
    <w:p w:rsidR="003243DA" w:rsidRDefault="003243DA" w:rsidP="003243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3260"/>
        <w:gridCol w:w="4536"/>
        <w:gridCol w:w="2694"/>
      </w:tblGrid>
      <w:tr w:rsidR="0040600F" w:rsidRPr="00BF23C3" w:rsidTr="003243D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</w:tcPr>
          <w:p w:rsidR="0040600F" w:rsidRPr="00BF23C3" w:rsidRDefault="0040600F" w:rsidP="00324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40600F" w:rsidRPr="00BF23C3" w:rsidRDefault="0040600F" w:rsidP="00324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 (должностное лицо)</w:t>
            </w:r>
          </w:p>
        </w:tc>
        <w:tc>
          <w:tcPr>
            <w:tcW w:w="4536" w:type="dxa"/>
          </w:tcPr>
          <w:p w:rsidR="0040600F" w:rsidRPr="00BF23C3" w:rsidRDefault="0040600F" w:rsidP="00324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 и порядок обмена информацией (первичными учетными документами)</w:t>
            </w:r>
          </w:p>
        </w:tc>
        <w:tc>
          <w:tcPr>
            <w:tcW w:w="2694" w:type="dxa"/>
          </w:tcPr>
          <w:p w:rsidR="0040600F" w:rsidRPr="00BF23C3" w:rsidRDefault="0040600F" w:rsidP="00324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40600F" w:rsidRPr="00BF23C3" w:rsidTr="003243D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9" w:type="dxa"/>
            <w:gridSpan w:val="4"/>
          </w:tcPr>
          <w:p w:rsidR="0040600F" w:rsidRPr="00BF23C3" w:rsidRDefault="0040600F" w:rsidP="00812C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по недопущению образования просроченной дебиторской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городского округа город Елец (далее – городской бюджет)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по доходам</w:t>
            </w:r>
            <w:r w:rsidR="00364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CDC">
              <w:t xml:space="preserve"> 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>главным администратором которых является Управление финансов администрации городского округа город Елец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, выявлению факторов, влияющих на образование просроченной дебиторской задолженности по доходам</w:t>
            </w:r>
          </w:p>
        </w:tc>
      </w:tr>
      <w:tr w:rsidR="0040600F" w:rsidRPr="00BF23C3" w:rsidTr="00364CDC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4"/>
            <w:tcBorders>
              <w:bottom w:val="single" w:sz="4" w:space="0" w:color="auto"/>
            </w:tcBorders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, пеням и штрафам по ним, в том числе:</w:t>
            </w:r>
          </w:p>
        </w:tc>
      </w:tr>
      <w:tr w:rsidR="00114C1F" w:rsidRPr="00BF23C3" w:rsidTr="003243DA">
        <w:tc>
          <w:tcPr>
            <w:tcW w:w="624" w:type="dxa"/>
            <w:vMerge w:val="restart"/>
            <w:tcBorders>
              <w:right w:val="single" w:sz="4" w:space="0" w:color="auto"/>
            </w:tcBorders>
          </w:tcPr>
          <w:p w:rsidR="00114C1F" w:rsidRPr="00BF23C3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1F" w:rsidRPr="00BF23C3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зачислением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бюджет в размерах и сроки, установленные законодательством Российской Федерации, договором (контрактом)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F" w:rsidRPr="00BF23C3" w:rsidRDefault="00114C1F" w:rsidP="00114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учета, отчетности и контрольно-ревизионной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F" w:rsidRPr="00BF23C3" w:rsidRDefault="00114C1F" w:rsidP="00114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отдела доходов информации о факте возникновения дебиторской задолженности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F" w:rsidRPr="00BF23C3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114C1F" w:rsidRPr="00BF23C3" w:rsidTr="003243DA"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C1F" w:rsidRPr="00BF23C3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F" w:rsidRPr="00BF23C3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F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F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A12">
              <w:rPr>
                <w:rFonts w:ascii="Times New Roman" w:hAnsi="Times New Roman" w:cs="Times New Roman"/>
                <w:sz w:val="24"/>
                <w:szCs w:val="24"/>
              </w:rPr>
              <w:t>фактическим зачислением платежей в городской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F" w:rsidRPr="00BF23C3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40600F" w:rsidRPr="00BF23C3" w:rsidTr="00E74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0F" w:rsidRPr="00BF23C3" w:rsidRDefault="0040600F" w:rsidP="00E7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погашением (квитированием) начислений соответствующими платежами, являющимися источниками формирования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, в Государственной информационной системе о государственных и муниципальных платежах (далее - ГИС ГМП)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>, предусмотренной статьей 21.3 Федерального закона от 27</w:t>
            </w:r>
            <w:r w:rsidR="00364CD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364C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CDC">
              <w:rPr>
                <w:rFonts w:ascii="Times New Roman" w:hAnsi="Times New Roman" w:cs="Times New Roman"/>
                <w:sz w:val="24"/>
                <w:szCs w:val="24"/>
              </w:rPr>
              <w:t>10-ФЗ «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364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>, за исключением платежей, перечень которых утвержден приказом Министерства финансов Российской Федерации от 25</w:t>
            </w:r>
            <w:r w:rsidR="00E744F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744F4">
              <w:rPr>
                <w:rFonts w:ascii="Times New Roman" w:hAnsi="Times New Roman" w:cs="Times New Roman"/>
                <w:sz w:val="24"/>
                <w:szCs w:val="24"/>
              </w:rPr>
              <w:t>№250н «</w:t>
            </w:r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>О перечне платежей, являющихся источниками формирования</w:t>
            </w:r>
            <w:proofErr w:type="gramEnd"/>
            <w:r w:rsidR="00364CDC" w:rsidRPr="00364CD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</w:t>
            </w:r>
            <w:r w:rsidR="00E744F4">
              <w:rPr>
                <w:rFonts w:ascii="Times New Roman" w:hAnsi="Times New Roman" w:cs="Times New Roman"/>
                <w:sz w:val="24"/>
                <w:szCs w:val="24"/>
              </w:rPr>
              <w:t xml:space="preserve">венных и </w:t>
            </w:r>
            <w:r w:rsidR="00E7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платежах»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0F" w:rsidRPr="00BF23C3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погашением (квитированием) начислений соответствующими платежами, являющимися источниками формирования доходов </w:t>
            </w:r>
            <w:r w:rsidR="0040600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406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>, в ГИС ГМП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E744F4" w:rsidRPr="00BF23C3" w:rsidTr="003243DA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</w:tcBorders>
          </w:tcPr>
          <w:p w:rsidR="00E744F4" w:rsidRPr="00BF23C3" w:rsidRDefault="00E744F4" w:rsidP="00E7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доходом, образовавшейся в связи с неисполнением графика уплаты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начислением процентов за предоставленную отсрочку или рассрочку и пени (штрафы) за просрочку уплаты платежей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бюджет в порядке и случаях, предусмотренных законодательством Российской Федерации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744F4" w:rsidRDefault="00E744F4" w:rsidP="00EF5A0C">
            <w:r w:rsidRPr="00B32F1B">
              <w:t>Отдел бюджетного учета, отчетности и контр</w:t>
            </w:r>
            <w:r w:rsidR="00EF5A0C">
              <w:t>ольно-ревизионной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E744F4" w:rsidRPr="00BF23C3" w:rsidRDefault="00114C1F" w:rsidP="00EF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4F4" w:rsidRPr="00BF23C3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E744F4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погашением в установленный срок дебиторской задолженности по доходам, образовавшейся в связи с предоставлением отсрочки или рассрочки уплаты платежей в </w:t>
            </w:r>
            <w:r w:rsidR="00E744F4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E744F4" w:rsidRPr="00BF23C3" w:rsidTr="003243D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44F4" w:rsidRDefault="00E744F4" w:rsidP="003243DA"/>
        </w:tc>
        <w:tc>
          <w:tcPr>
            <w:tcW w:w="4536" w:type="dxa"/>
            <w:tcBorders>
              <w:top w:val="nil"/>
              <w:bottom w:val="nil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F4" w:rsidRPr="00BF23C3" w:rsidTr="003243D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44F4" w:rsidRDefault="00E744F4" w:rsidP="003243DA"/>
        </w:tc>
        <w:tc>
          <w:tcPr>
            <w:tcW w:w="4536" w:type="dxa"/>
            <w:tcBorders>
              <w:top w:val="nil"/>
              <w:bottom w:val="nil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F4" w:rsidRPr="00BF23C3" w:rsidTr="003243DA">
        <w:tc>
          <w:tcPr>
            <w:tcW w:w="624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44F4" w:rsidRDefault="00E744F4"/>
        </w:tc>
        <w:tc>
          <w:tcPr>
            <w:tcW w:w="4536" w:type="dxa"/>
            <w:tcBorders>
              <w:top w:val="nil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F4" w:rsidRPr="00BF23C3" w:rsidTr="000B4FB5">
        <w:trPr>
          <w:trHeight w:val="1469"/>
        </w:trPr>
        <w:tc>
          <w:tcPr>
            <w:tcW w:w="624" w:type="dxa"/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начислением неустойки (штрафов, пени)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4F4"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учета, отчетности и контрольно-ревизионной 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4F4" w:rsidRPr="00BF23C3" w:rsidRDefault="00114C1F" w:rsidP="00114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44F4" w:rsidRPr="00BF23C3" w:rsidRDefault="00E744F4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0B4FB5" w:rsidRPr="00BF23C3" w:rsidTr="00EF5A0C">
        <w:trPr>
          <w:trHeight w:val="2869"/>
        </w:trPr>
        <w:tc>
          <w:tcPr>
            <w:tcW w:w="624" w:type="dxa"/>
            <w:tcBorders>
              <w:bottom w:val="single" w:sz="4" w:space="0" w:color="auto"/>
            </w:tcBorders>
          </w:tcPr>
          <w:p w:rsidR="000B4FB5" w:rsidRPr="00BF23C3" w:rsidRDefault="000B4FB5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0B4FB5" w:rsidRPr="00BF23C3" w:rsidRDefault="000B4FB5" w:rsidP="000B4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отражением дебиторской задолженности в бюджетном учете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4FB5" w:rsidRPr="00BF23C3" w:rsidRDefault="000B4FB5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4F4"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учета, отчетности и контрольно-ревизионной деятельности</w:t>
            </w:r>
          </w:p>
          <w:p w:rsidR="000B4FB5" w:rsidRPr="00BF23C3" w:rsidRDefault="000B4FB5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4FB5" w:rsidRPr="00BF23C3" w:rsidRDefault="008E35D7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FB5" w:rsidRPr="00BF23C3">
              <w:rPr>
                <w:rFonts w:ascii="Times New Roman" w:hAnsi="Times New Roman" w:cs="Times New Roman"/>
                <w:sz w:val="24"/>
                <w:szCs w:val="24"/>
              </w:rPr>
              <w:t>оставление первичных учетных документов, обосновывающих возникнов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дебиторской задолженности,</w:t>
            </w:r>
            <w:r w:rsidR="000B4FB5" w:rsidRPr="000B4FB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дебиторской задолженности в бюджетном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данными действиями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B4FB5" w:rsidRPr="00BF23C3" w:rsidRDefault="000B4FB5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B4FB5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рабочего дня месяца, в котором составлен документ</w:t>
            </w:r>
          </w:p>
        </w:tc>
      </w:tr>
      <w:tr w:rsidR="0040600F" w:rsidRPr="00BF23C3" w:rsidTr="00EF5A0C">
        <w:tc>
          <w:tcPr>
            <w:tcW w:w="624" w:type="dxa"/>
            <w:vMerge w:val="restart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  <w:vMerge w:val="restart"/>
          </w:tcPr>
          <w:p w:rsidR="0040600F" w:rsidRPr="00BF23C3" w:rsidRDefault="0040600F" w:rsidP="00EF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расчетов с должниками, включая сверку данных по доходам </w:t>
            </w:r>
            <w:r w:rsidR="00EF5A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F5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о непогашенных начислениях, содержащееся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600F" w:rsidRPr="00BF23C3" w:rsidRDefault="00EF5A0C" w:rsidP="00EF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Отдел доходов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600F" w:rsidRPr="00BF23C3" w:rsidRDefault="008E35D7" w:rsidP="008E3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F5A0C" w:rsidRPr="00BF23C3">
              <w:rPr>
                <w:rFonts w:ascii="Times New Roman" w:hAnsi="Times New Roman" w:cs="Times New Roman"/>
                <w:sz w:val="24"/>
                <w:szCs w:val="24"/>
              </w:rPr>
              <w:t>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A0C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доходам </w:t>
            </w:r>
            <w:r w:rsidR="00EF5A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EF5A0C" w:rsidRPr="00BF23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F5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A0C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о непогашенных начис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лениях, содержащейся в ГИС ГМП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0600F" w:rsidRPr="00BF23C3" w:rsidRDefault="00EF5A0C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40600F" w:rsidRPr="00BF23C3" w:rsidTr="00EF5A0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600F" w:rsidRPr="00BF23C3" w:rsidRDefault="00F87936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тдел бюджетного учета, отчетности и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ольно-ревизионной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0600F" w:rsidRPr="00BF23C3" w:rsidRDefault="008E35D7" w:rsidP="008E3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5A0C" w:rsidRPr="00BF23C3">
              <w:rPr>
                <w:rFonts w:ascii="Times New Roman" w:hAnsi="Times New Roman" w:cs="Times New Roman"/>
                <w:sz w:val="24"/>
                <w:szCs w:val="24"/>
              </w:rPr>
              <w:t>роведение инвентаризации расчетов с должниками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бухгалтерского (бюджетного) учета, </w:t>
            </w:r>
            <w:r w:rsidRPr="008E35D7">
              <w:rPr>
                <w:rFonts w:ascii="Times New Roman" w:hAnsi="Times New Roman" w:cs="Times New Roman"/>
                <w:sz w:val="24"/>
                <w:szCs w:val="24"/>
              </w:rPr>
              <w:t>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600F" w:rsidRPr="00BF23C3" w:rsidRDefault="00EF5A0C" w:rsidP="00EF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нормативными правовыми актами Российской Федерации, Учетной политикой Управления финансов администрации городского округа город Елец</w:t>
            </w:r>
          </w:p>
        </w:tc>
      </w:tr>
      <w:tr w:rsidR="0040600F" w:rsidRPr="00BF23C3" w:rsidTr="003243D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4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</w:t>
            </w:r>
            <w:r w:rsidR="00EF5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0600F" w:rsidRPr="00BF23C3" w:rsidTr="00592E5E">
        <w:tc>
          <w:tcPr>
            <w:tcW w:w="624" w:type="dxa"/>
            <w:vMerge w:val="restart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9" w:type="dxa"/>
            <w:vMerge w:val="restart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Наличия сведений о взыскании с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должника денежных сре</w:t>
            </w: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амках исполнительного производства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600F" w:rsidRPr="00BF23C3" w:rsidRDefault="00ED0D38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доходов</w:t>
            </w:r>
          </w:p>
        </w:tc>
        <w:tc>
          <w:tcPr>
            <w:tcW w:w="4536" w:type="dxa"/>
            <w:vMerge w:val="restart"/>
          </w:tcPr>
          <w:p w:rsidR="0040600F" w:rsidRPr="00BF23C3" w:rsidRDefault="0040600F" w:rsidP="00ED0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сведений о взыскании с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должника денежных сре</w:t>
            </w: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амках исполнительного производства</w:t>
            </w:r>
            <w:r w:rsidR="00E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40600F" w:rsidRPr="00BF23C3" w:rsidRDefault="00693A90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40600F" w:rsidRPr="00BF23C3" w:rsidTr="00592E5E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38" w:rsidRPr="00BF23C3" w:rsidTr="00693A90">
        <w:trPr>
          <w:trHeight w:val="985"/>
        </w:trPr>
        <w:tc>
          <w:tcPr>
            <w:tcW w:w="624" w:type="dxa"/>
          </w:tcPr>
          <w:p w:rsidR="00ED0D38" w:rsidRPr="00BF23C3" w:rsidRDefault="00ED0D38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9" w:type="dxa"/>
          </w:tcPr>
          <w:p w:rsidR="00ED0D38" w:rsidRPr="00BF23C3" w:rsidRDefault="00ED0D38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возбуждении в отношении должника дела о банкротстве</w:t>
            </w:r>
          </w:p>
        </w:tc>
        <w:tc>
          <w:tcPr>
            <w:tcW w:w="3260" w:type="dxa"/>
          </w:tcPr>
          <w:p w:rsidR="00ED0D38" w:rsidRPr="00BF23C3" w:rsidRDefault="00ED0D38" w:rsidP="00ED0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536" w:type="dxa"/>
          </w:tcPr>
          <w:p w:rsidR="00ED0D38" w:rsidRPr="00BF23C3" w:rsidRDefault="00ED0D38" w:rsidP="00693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Контроль наличия сведений о возбуждении в отношении должника дела о банкротстве</w:t>
            </w:r>
          </w:p>
        </w:tc>
        <w:tc>
          <w:tcPr>
            <w:tcW w:w="2694" w:type="dxa"/>
          </w:tcPr>
          <w:p w:rsidR="00ED0D38" w:rsidRPr="00BF23C3" w:rsidRDefault="00693A90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7936" w:rsidRPr="00BF23C3" w:rsidTr="003243DA">
        <w:tc>
          <w:tcPr>
            <w:tcW w:w="624" w:type="dxa"/>
          </w:tcPr>
          <w:p w:rsidR="00F87936" w:rsidRPr="00BF23C3" w:rsidRDefault="00F87936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F87936" w:rsidRPr="00BF23C3" w:rsidRDefault="00F87936" w:rsidP="00F87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мероприятие, проводимые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 </w:t>
            </w:r>
          </w:p>
        </w:tc>
        <w:tc>
          <w:tcPr>
            <w:tcW w:w="3260" w:type="dxa"/>
            <w:tcBorders>
              <w:bottom w:val="nil"/>
            </w:tcBorders>
          </w:tcPr>
          <w:p w:rsidR="00F87936" w:rsidRDefault="00F87936">
            <w:r w:rsidRPr="00B255D6">
              <w:t>Отдел бюджетного учета, отчетности и контрольно-ревизионной деятельности, отдел доходов</w:t>
            </w:r>
          </w:p>
        </w:tc>
        <w:tc>
          <w:tcPr>
            <w:tcW w:w="4536" w:type="dxa"/>
          </w:tcPr>
          <w:p w:rsidR="00F87936" w:rsidRPr="00BF23C3" w:rsidRDefault="00F87936" w:rsidP="00F87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финансов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Елец могут проводиться иные мероприятия, направленные на </w:t>
            </w:r>
            <w:r>
              <w:t xml:space="preserve"> </w:t>
            </w:r>
            <w:r w:rsidRPr="00F87936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просроченной дебиторской задолженности по доходам,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3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влияющих на образование просроченной дебиторской задолженности по доходам</w:t>
            </w:r>
            <w:r w:rsidR="0069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87936" w:rsidRPr="00BF23C3" w:rsidRDefault="00F87936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00F" w:rsidRPr="00BF23C3" w:rsidTr="00E8793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9" w:type="dxa"/>
            <w:gridSpan w:val="4"/>
            <w:tcBorders>
              <w:bottom w:val="single" w:sz="4" w:space="0" w:color="auto"/>
            </w:tcBorders>
          </w:tcPr>
          <w:p w:rsidR="0040600F" w:rsidRPr="00BF23C3" w:rsidRDefault="0040600F" w:rsidP="00F8793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      </w:r>
            <w:r w:rsidR="00F879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(пеней, штрафов) до начала работы по их принудительному взысканию)</w:t>
            </w:r>
          </w:p>
        </w:tc>
      </w:tr>
      <w:tr w:rsidR="00F87936" w:rsidRPr="00BF23C3" w:rsidTr="00E8793A">
        <w:tc>
          <w:tcPr>
            <w:tcW w:w="624" w:type="dxa"/>
            <w:tcBorders>
              <w:right w:val="single" w:sz="4" w:space="0" w:color="auto"/>
            </w:tcBorders>
          </w:tcPr>
          <w:p w:rsidR="00F87936" w:rsidRPr="00BF23C3" w:rsidRDefault="00F87936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36" w:rsidRPr="00BF23C3" w:rsidRDefault="00F87936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в случаях, когда срок пополнения обязательства определен моментом востребования)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36" w:rsidRDefault="00F87936" w:rsidP="00114C1F">
            <w:r w:rsidRPr="00404405">
              <w:t xml:space="preserve">Отдел </w:t>
            </w:r>
            <w:r w:rsidR="00114C1F">
              <w:t>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36" w:rsidRPr="00BF23C3" w:rsidRDefault="00693A90" w:rsidP="00693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A9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должнику требований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в случаях, когда срок исполнения обязательства определен моментом востребования)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936" w:rsidRPr="00BF23C3">
              <w:rPr>
                <w:rFonts w:ascii="Times New Roman" w:hAnsi="Times New Roman" w:cs="Times New Roman"/>
                <w:sz w:val="24"/>
                <w:szCs w:val="24"/>
              </w:rPr>
              <w:t>а основании информации о наличии непогаш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дебиторской задолженности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36" w:rsidRPr="00BF23C3" w:rsidRDefault="00F87936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693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A90">
              <w:t xml:space="preserve"> </w:t>
            </w:r>
            <w:r w:rsidR="00693A90" w:rsidRPr="00693A90">
              <w:rPr>
                <w:rFonts w:ascii="Times New Roman" w:hAnsi="Times New Roman" w:cs="Times New Roman"/>
                <w:sz w:val="24"/>
                <w:szCs w:val="24"/>
              </w:rPr>
              <w:t>в сроки, обеспечивающие недопущение образования просроченной дебиторской задолженности</w:t>
            </w:r>
          </w:p>
        </w:tc>
      </w:tr>
      <w:tr w:rsidR="0040600F" w:rsidRPr="00BF23C3" w:rsidTr="00E8793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0600F" w:rsidRPr="00BF23C3" w:rsidRDefault="00F87936" w:rsidP="00114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14C1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22394" w:rsidRPr="00BF23C3" w:rsidRDefault="00693A90" w:rsidP="00222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223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9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 реквизитах </w:t>
            </w:r>
            <w:r w:rsidR="00222394">
              <w:rPr>
                <w:rFonts w:ascii="Times New Roman" w:hAnsi="Times New Roman" w:cs="Times New Roman"/>
                <w:sz w:val="24"/>
                <w:szCs w:val="24"/>
              </w:rPr>
              <w:t>соответствующего платежа должнику</w:t>
            </w:r>
          </w:p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E87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93A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  <w:r w:rsidR="00E8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F" w:rsidRPr="00BF23C3" w:rsidTr="008C588F">
        <w:tc>
          <w:tcPr>
            <w:tcW w:w="624" w:type="dxa"/>
          </w:tcPr>
          <w:p w:rsidR="0040600F" w:rsidRPr="00CB6C4C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9" w:type="dxa"/>
          </w:tcPr>
          <w:p w:rsidR="0040600F" w:rsidRPr="00CB6C4C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возможности расторжения договора (контракт</w:t>
            </w:r>
            <w:r w:rsidR="00114C1F" w:rsidRPr="00CB6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C4C">
              <w:rPr>
                <w:rFonts w:ascii="Times New Roman" w:hAnsi="Times New Roman" w:cs="Times New Roman"/>
                <w:sz w:val="24"/>
                <w:szCs w:val="24"/>
              </w:rPr>
              <w:t>), предоставления отсрочки (рассрочки) платежа, реструктуризации дебиторской задолженности по доходам в порядке и случаях, предусмотренных действующим законодательством Российской Федерации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600F" w:rsidRPr="00CB6C4C" w:rsidRDefault="00114C1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C"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учета, отчетности и контрольно-ревизионной деятельности</w:t>
            </w:r>
          </w:p>
        </w:tc>
        <w:tc>
          <w:tcPr>
            <w:tcW w:w="4536" w:type="dxa"/>
            <w:tcBorders>
              <w:bottom w:val="nil"/>
            </w:tcBorders>
          </w:tcPr>
          <w:p w:rsidR="0040600F" w:rsidRPr="00CB6C4C" w:rsidRDefault="00CB6C4C" w:rsidP="00CB6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600F" w:rsidRPr="00CB6C4C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 w:rsidRPr="00CB6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600F" w:rsidRPr="00CB6C4C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694" w:type="dxa"/>
          </w:tcPr>
          <w:p w:rsidR="0040600F" w:rsidRPr="00E8793A" w:rsidRDefault="00CB6C4C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00F" w:rsidRPr="00BF23C3" w:rsidTr="008C588F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Российской Федерации по денежным обязательствам с учетом требований действующего законодательства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600F" w:rsidRPr="00BF23C3" w:rsidRDefault="0040600F" w:rsidP="00CB6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CB6C4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536" w:type="dxa"/>
          </w:tcPr>
          <w:p w:rsidR="0040600F" w:rsidRPr="00BF23C3" w:rsidRDefault="00CB6C4C" w:rsidP="00CB6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C4C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неисполнения должником требований по денежным обязательствам и обязательным платежам 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>в адрес уполномоченного органа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задолженности по денежным обязательствам и обязательным 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платежам в соответствии с требованиями действующего законодательства, а также 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представляемы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заявления о признании должника банкротом</w:t>
            </w:r>
          </w:p>
        </w:tc>
        <w:tc>
          <w:tcPr>
            <w:tcW w:w="269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  <w:r w:rsidR="00CB6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C4C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через 30 дней, но не позднее чем через 90 дней с даты направления (предъявления к </w:t>
            </w:r>
            <w:r w:rsidR="00CB6C4C"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исполнению) постановления </w:t>
            </w:r>
            <w:proofErr w:type="gramStart"/>
            <w:r w:rsidR="00CB6C4C" w:rsidRPr="00BF2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B6C4C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изыскании задолженности за счет имущества должника или соответствующего исполнительного документа о взыскании задолженности судебному приставу-исполнителю</w:t>
            </w:r>
            <w:r w:rsidR="00CB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C4C" w:rsidRPr="00BF23C3" w:rsidTr="008C588F">
        <w:tc>
          <w:tcPr>
            <w:tcW w:w="624" w:type="dxa"/>
          </w:tcPr>
          <w:p w:rsidR="00CB6C4C" w:rsidRPr="00CB6838" w:rsidRDefault="00CB6C4C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9" w:type="dxa"/>
          </w:tcPr>
          <w:p w:rsidR="00CB6C4C" w:rsidRPr="00CB6838" w:rsidRDefault="00CB6C4C" w:rsidP="00CB6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целях погашения (урегулирования) дебиторской задолженности по доходам в досудебном порядке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CB6C4C" w:rsidRPr="00CB6838" w:rsidRDefault="00CB6C4C" w:rsidP="003243DA">
            <w:r w:rsidRPr="00CB6838">
              <w:t>Отдел бюджетного учета, отчетности и контрольно-ревизионной деятельности, отдел доходов</w:t>
            </w:r>
          </w:p>
        </w:tc>
        <w:tc>
          <w:tcPr>
            <w:tcW w:w="4536" w:type="dxa"/>
          </w:tcPr>
          <w:p w:rsidR="00CB6C4C" w:rsidRPr="00CB6838" w:rsidRDefault="00CB6C4C" w:rsidP="00CB6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gramStart"/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финансов администрации городского округа</w:t>
            </w:r>
            <w:proofErr w:type="gramEnd"/>
            <w:r w:rsidRPr="00CB6838">
              <w:rPr>
                <w:rFonts w:ascii="Times New Roman" w:hAnsi="Times New Roman" w:cs="Times New Roman"/>
                <w:sz w:val="24"/>
                <w:szCs w:val="24"/>
              </w:rPr>
              <w:t xml:space="preserve"> город Елец могут проводиться иные мероприятия, направленные на погашение (урегулирование) дебиторской задолженности по доходам в досудебном порядке.</w:t>
            </w:r>
          </w:p>
        </w:tc>
        <w:tc>
          <w:tcPr>
            <w:tcW w:w="2694" w:type="dxa"/>
          </w:tcPr>
          <w:p w:rsidR="00CB6C4C" w:rsidRPr="00CB6838" w:rsidRDefault="00CB6C4C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00F" w:rsidRPr="00BF23C3" w:rsidTr="003243D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9" w:type="dxa"/>
            <w:gridSpan w:val="4"/>
          </w:tcPr>
          <w:p w:rsidR="0040600F" w:rsidRPr="00BF23C3" w:rsidRDefault="0040600F" w:rsidP="003243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III. Мероприятия по принудительному взысканию дебиторской задолженности по доходам</w:t>
            </w:r>
          </w:p>
        </w:tc>
      </w:tr>
      <w:tr w:rsidR="008C588F" w:rsidRPr="00BF23C3" w:rsidTr="008C588F">
        <w:tc>
          <w:tcPr>
            <w:tcW w:w="624" w:type="dxa"/>
            <w:vMerge w:val="restart"/>
          </w:tcPr>
          <w:p w:rsidR="008C588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  <w:vMerge w:val="restart"/>
          </w:tcPr>
          <w:p w:rsidR="008C588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 и документов, а также подача искового заявления в суд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588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учета, отчетности и контрольно-ревизионной 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588F" w:rsidRPr="00BF23C3" w:rsidRDefault="008C588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принудительному взысканию дебиторской задолженности через судебные органы и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городского округа город Елец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588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588F" w:rsidRPr="00BF23C3" w:rsidTr="008C588F">
        <w:tc>
          <w:tcPr>
            <w:tcW w:w="624" w:type="dxa"/>
            <w:vMerge/>
          </w:tcPr>
          <w:p w:rsidR="008C588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right w:val="single" w:sz="4" w:space="0" w:color="auto"/>
            </w:tcBorders>
          </w:tcPr>
          <w:p w:rsidR="008C588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F" w:rsidRPr="008C588F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городского округа город Елец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F" w:rsidRPr="00BF23C3" w:rsidRDefault="008C588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подача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заявления в суд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F" w:rsidRPr="00BF23C3" w:rsidRDefault="008C588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законодательством Российской Федерации</w:t>
            </w:r>
          </w:p>
        </w:tc>
      </w:tr>
      <w:tr w:rsidR="0040600F" w:rsidRPr="00BF23C3" w:rsidTr="008C588F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9" w:type="dxa"/>
          </w:tcPr>
          <w:p w:rsidR="0040600F" w:rsidRPr="00BF23C3" w:rsidRDefault="0040600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Обеспечение принят</w:t>
            </w:r>
            <w:r w:rsidR="008C588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600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городского округа город Елец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588F" w:rsidRPr="00BF23C3" w:rsidRDefault="008C588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>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при наличии к тому оснований</w:t>
            </w:r>
          </w:p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0600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законодательством Российской Федерации</w:t>
            </w:r>
          </w:p>
        </w:tc>
      </w:tr>
      <w:tr w:rsidR="0040600F" w:rsidRPr="00BF23C3" w:rsidTr="003243D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9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Направление исполнительных документов на исполнение в случаях и порядке, установленных действующим законодательством Российской Федерации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40600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доходов</w:t>
            </w:r>
          </w:p>
        </w:tc>
        <w:tc>
          <w:tcPr>
            <w:tcW w:w="4536" w:type="dxa"/>
          </w:tcPr>
          <w:p w:rsidR="0040600F" w:rsidRPr="00BF23C3" w:rsidRDefault="0040600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694" w:type="dxa"/>
          </w:tcPr>
          <w:p w:rsidR="0040600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законодательством Российской Федерации</w:t>
            </w:r>
          </w:p>
        </w:tc>
      </w:tr>
      <w:tr w:rsidR="008C588F" w:rsidRPr="00BF23C3" w:rsidTr="003243DA">
        <w:tc>
          <w:tcPr>
            <w:tcW w:w="624" w:type="dxa"/>
          </w:tcPr>
          <w:p w:rsidR="008C588F" w:rsidRPr="00BF23C3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9" w:type="dxa"/>
          </w:tcPr>
          <w:p w:rsidR="008C588F" w:rsidRPr="00BF23C3" w:rsidRDefault="008C588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целях осуществления принудительного взыскания дебиторской задолженности по доходам </w:t>
            </w:r>
          </w:p>
        </w:tc>
        <w:tc>
          <w:tcPr>
            <w:tcW w:w="3260" w:type="dxa"/>
            <w:tcBorders>
              <w:bottom w:val="nil"/>
            </w:tcBorders>
          </w:tcPr>
          <w:p w:rsidR="008C588F" w:rsidRPr="00CB6838" w:rsidRDefault="008C588F" w:rsidP="003243DA">
            <w:r w:rsidRPr="00CB6838">
              <w:t>Отдел бюджетного учета, отчетности и контрольно-ревизионной деятельности, отдел доходов</w:t>
            </w:r>
          </w:p>
        </w:tc>
        <w:tc>
          <w:tcPr>
            <w:tcW w:w="4536" w:type="dxa"/>
          </w:tcPr>
          <w:p w:rsidR="008C588F" w:rsidRPr="00CB6838" w:rsidRDefault="008C588F" w:rsidP="008C5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gramStart"/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финансов администрации городского округа</w:t>
            </w:r>
            <w:proofErr w:type="gramEnd"/>
            <w:r w:rsidRPr="00CB6838">
              <w:rPr>
                <w:rFonts w:ascii="Times New Roman" w:hAnsi="Times New Roman" w:cs="Times New Roman"/>
                <w:sz w:val="24"/>
                <w:szCs w:val="24"/>
              </w:rPr>
              <w:t xml:space="preserve"> город Елец могут проводиться иные мероприятия, направленные на </w:t>
            </w: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588F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принудительного взыскания дебиторской задолженности по доходам</w:t>
            </w: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C588F" w:rsidRPr="00CB6838" w:rsidRDefault="008C588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00F" w:rsidRPr="00BF23C3" w:rsidTr="003243DA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9" w:type="dxa"/>
            <w:gridSpan w:val="4"/>
          </w:tcPr>
          <w:p w:rsidR="0040600F" w:rsidRPr="00BF23C3" w:rsidRDefault="0040600F" w:rsidP="00A714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IV. Мероприятия по наблюдению </w:t>
            </w:r>
            <w:r w:rsidR="00A71433" w:rsidRPr="00A71433">
              <w:rPr>
                <w:rFonts w:ascii="Times New Roman" w:hAnsi="Times New Roman" w:cs="Times New Roman"/>
                <w:sz w:val="24"/>
                <w:szCs w:val="24"/>
              </w:rPr>
              <w:t>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</w:t>
            </w:r>
            <w:r w:rsidR="00A71433">
              <w:rPr>
                <w:rFonts w:ascii="Times New Roman" w:hAnsi="Times New Roman" w:cs="Times New Roman"/>
                <w:sz w:val="24"/>
                <w:szCs w:val="24"/>
              </w:rPr>
              <w:t>орской задолженности по доходам</w:t>
            </w:r>
          </w:p>
        </w:tc>
      </w:tr>
      <w:tr w:rsidR="0040600F" w:rsidRPr="00BF23C3" w:rsidTr="00A71433">
        <w:tc>
          <w:tcPr>
            <w:tcW w:w="62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9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данных в едином государственном реестре юридических лиц (едином государственном реестре </w:t>
            </w: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предпринимателей), едином федеральном реестре сведений о банкротстве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600F" w:rsidRPr="00BF23C3" w:rsidRDefault="0040600F" w:rsidP="00A71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A7143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536" w:type="dxa"/>
          </w:tcPr>
          <w:p w:rsidR="0040600F" w:rsidRPr="00BF23C3" w:rsidRDefault="00A71433" w:rsidP="00A71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данных в едином государственном реестре юридических лиц (едином государственном реестре индивидуальных предпринимателей), </w:t>
            </w:r>
            <w:r w:rsidR="0040600F"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федеральном реестре сведений о банкротстве в целях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платежеспособности должника</w:t>
            </w:r>
          </w:p>
        </w:tc>
        <w:tc>
          <w:tcPr>
            <w:tcW w:w="2694" w:type="dxa"/>
          </w:tcPr>
          <w:p w:rsidR="0040600F" w:rsidRPr="00BF23C3" w:rsidRDefault="0040600F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</w:tr>
      <w:tr w:rsidR="00A71433" w:rsidRPr="00BF23C3" w:rsidTr="00A71433">
        <w:tc>
          <w:tcPr>
            <w:tcW w:w="624" w:type="dxa"/>
          </w:tcPr>
          <w:p w:rsidR="00A71433" w:rsidRPr="00BF23C3" w:rsidRDefault="00A71433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9" w:type="dxa"/>
          </w:tcPr>
          <w:p w:rsidR="00A71433" w:rsidRPr="00BF23C3" w:rsidRDefault="00A71433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3C3">
              <w:rPr>
                <w:rFonts w:ascii="Times New Roman" w:hAnsi="Times New Roman" w:cs="Times New Roman"/>
                <w:sz w:val="24"/>
                <w:szCs w:val="24"/>
              </w:rPr>
              <w:t>Иные мероприятия по наблюдению за платежеспособностью должника в целях обеспечения исполнения дебиторско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задолженности по доходам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433" w:rsidRPr="00CB6838" w:rsidRDefault="00A71433" w:rsidP="003243DA">
            <w:r w:rsidRPr="00CB6838">
              <w:t>Отдел бюджетного учета, отчетности и контрольно-ревизионной деятельности, отдел доходов</w:t>
            </w:r>
          </w:p>
        </w:tc>
        <w:tc>
          <w:tcPr>
            <w:tcW w:w="4536" w:type="dxa"/>
          </w:tcPr>
          <w:p w:rsidR="00A71433" w:rsidRPr="00CB6838" w:rsidRDefault="00A71433" w:rsidP="00A71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proofErr w:type="gramStart"/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финансов администрации городского округа</w:t>
            </w:r>
            <w:proofErr w:type="gramEnd"/>
            <w:r w:rsidRPr="00CB6838">
              <w:rPr>
                <w:rFonts w:ascii="Times New Roman" w:hAnsi="Times New Roman" w:cs="Times New Roman"/>
                <w:sz w:val="24"/>
                <w:szCs w:val="24"/>
              </w:rPr>
              <w:t xml:space="preserve"> город Елец могут проводиться иные мероприятия </w:t>
            </w:r>
            <w:r w:rsidRPr="00A71433">
              <w:rPr>
                <w:rFonts w:ascii="Times New Roman" w:hAnsi="Times New Roman" w:cs="Times New Roman"/>
                <w:sz w:val="24"/>
                <w:szCs w:val="24"/>
              </w:rPr>
              <w:t>по наблюдению за платежеспособностью должника в целях обеспечения исполнения дебиторской задолженности по доходам</w:t>
            </w: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71433" w:rsidRPr="00CB6838" w:rsidRDefault="00A71433" w:rsidP="00324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0600F" w:rsidRDefault="0040600F">
      <w:pPr>
        <w:pStyle w:val="ConsPlusNormal"/>
        <w:jc w:val="both"/>
      </w:pPr>
    </w:p>
    <w:sectPr w:rsidR="0040600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3"/>
    <w:rsid w:val="00073641"/>
    <w:rsid w:val="000B4FB5"/>
    <w:rsid w:val="00114C1F"/>
    <w:rsid w:val="00222394"/>
    <w:rsid w:val="003243DA"/>
    <w:rsid w:val="00364CDC"/>
    <w:rsid w:val="00370A80"/>
    <w:rsid w:val="0040600F"/>
    <w:rsid w:val="00416C14"/>
    <w:rsid w:val="0043040B"/>
    <w:rsid w:val="00592E5E"/>
    <w:rsid w:val="00656D2D"/>
    <w:rsid w:val="00693A90"/>
    <w:rsid w:val="00812C35"/>
    <w:rsid w:val="008A6982"/>
    <w:rsid w:val="008C588F"/>
    <w:rsid w:val="008E35D7"/>
    <w:rsid w:val="009E4A12"/>
    <w:rsid w:val="00A71433"/>
    <w:rsid w:val="00A80228"/>
    <w:rsid w:val="00AC2EF3"/>
    <w:rsid w:val="00BF23C3"/>
    <w:rsid w:val="00C12511"/>
    <w:rsid w:val="00CB6838"/>
    <w:rsid w:val="00CB6C4C"/>
    <w:rsid w:val="00E744F4"/>
    <w:rsid w:val="00E8793A"/>
    <w:rsid w:val="00ED0D38"/>
    <w:rsid w:val="00EF5A0C"/>
    <w:rsid w:val="00F43F0E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3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A6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A6982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A698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3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A6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A6982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A698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10</cp:revision>
  <cp:lastPrinted>2023-09-21T10:24:00Z</cp:lastPrinted>
  <dcterms:created xsi:type="dcterms:W3CDTF">2023-08-09T12:11:00Z</dcterms:created>
  <dcterms:modified xsi:type="dcterms:W3CDTF">2023-09-21T10:27:00Z</dcterms:modified>
</cp:coreProperties>
</file>